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54B61" w:rsidRDefault="00454B61">
      <w:r>
        <w:rPr>
          <w:noProof/>
        </w:rPr>
        <w:drawing>
          <wp:anchor distT="0" distB="0" distL="114300" distR="114300" simplePos="0" relativeHeight="251658240" behindDoc="0" locked="0" layoutInCell="1" allowOverlap="1" wp14:anchorId="18E8A2CF">
            <wp:simplePos x="0" y="0"/>
            <wp:positionH relativeFrom="margin">
              <wp:align>right</wp:align>
            </wp:positionH>
            <wp:positionV relativeFrom="margin">
              <wp:posOffset>-507628</wp:posOffset>
            </wp:positionV>
            <wp:extent cx="6494780" cy="9260205"/>
            <wp:effectExtent l="0" t="0" r="1270" b="0"/>
            <wp:wrapSquare wrapText="bothSides"/>
            <wp:docPr id="67932409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32409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4780" cy="9260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4B61" w:rsidRDefault="00454B61">
      <w:r w:rsidRPr="00454B61">
        <w:lastRenderedPageBreak/>
        <w:drawing>
          <wp:anchor distT="0" distB="0" distL="114300" distR="114300" simplePos="0" relativeHeight="251659264" behindDoc="0" locked="0" layoutInCell="1" allowOverlap="1" wp14:anchorId="03F28E6E">
            <wp:simplePos x="0" y="0"/>
            <wp:positionH relativeFrom="margin">
              <wp:posOffset>-168910</wp:posOffset>
            </wp:positionH>
            <wp:positionV relativeFrom="margin">
              <wp:posOffset>-386715</wp:posOffset>
            </wp:positionV>
            <wp:extent cx="6290310" cy="9064625"/>
            <wp:effectExtent l="0" t="0" r="0" b="3175"/>
            <wp:wrapSquare wrapText="bothSides"/>
            <wp:docPr id="929361865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361865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0310" cy="9064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54B6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B61"/>
    <w:rsid w:val="00034A92"/>
    <w:rsid w:val="0045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FDBCD"/>
  <w15:chartTrackingRefBased/>
  <w15:docId w15:val="{16B59314-29D8-4377-9175-A9A75CD7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54B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54B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54B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54B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54B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54B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54B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54B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54B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54B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54B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54B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54B61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54B61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54B6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54B6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54B6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54B6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54B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54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54B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54B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54B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54B6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54B6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54B61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54B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54B61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54B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Black</dc:creator>
  <cp:keywords/>
  <dc:description/>
  <cp:lastModifiedBy>Lene Black</cp:lastModifiedBy>
  <cp:revision>1</cp:revision>
  <dcterms:created xsi:type="dcterms:W3CDTF">2025-01-20T14:56:00Z</dcterms:created>
  <dcterms:modified xsi:type="dcterms:W3CDTF">2025-01-20T14:59:00Z</dcterms:modified>
</cp:coreProperties>
</file>